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C13" w:rsidRDefault="00950C13" w:rsidP="0046362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ОБЛАСТНОЙ ЦЕНТР ЗДОРОВЬЯ</w:t>
      </w:r>
    </w:p>
    <w:p w:rsidR="00275F12" w:rsidRDefault="00463626" w:rsidP="0046362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3626">
        <w:rPr>
          <w:rFonts w:ascii="Times New Roman" w:hAnsi="Times New Roman" w:cs="Times New Roman"/>
          <w:b/>
          <w:sz w:val="32"/>
          <w:szCs w:val="32"/>
        </w:rPr>
        <w:t>САХАРНЫЙ ДИАБЕТ И ЕГО ПРОФИЛАКТИКА</w:t>
      </w:r>
    </w:p>
    <w:p w:rsidR="003D6E64" w:rsidRDefault="003D6E64" w:rsidP="0046362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1838325" cy="1809750"/>
            <wp:effectExtent l="0" t="0" r="9525" b="0"/>
            <wp:docPr id="3" name="Рисунок 3" descr="C:\Users\User\Desktop\ФОТО ДИАБЕТ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 ДИАБЕТ 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698" w:rsidRDefault="00463626" w:rsidP="00463626">
      <w:pPr>
        <w:jc w:val="both"/>
        <w:rPr>
          <w:rFonts w:ascii="Times New Roman" w:hAnsi="Times New Roman" w:cs="Times New Roman"/>
          <w:sz w:val="28"/>
          <w:szCs w:val="28"/>
        </w:rPr>
      </w:pPr>
      <w:r w:rsidRPr="00463626">
        <w:rPr>
          <w:rFonts w:ascii="Times New Roman" w:hAnsi="Times New Roman" w:cs="Times New Roman"/>
          <w:sz w:val="28"/>
          <w:szCs w:val="28"/>
        </w:rPr>
        <w:t xml:space="preserve">   </w:t>
      </w:r>
      <w:r w:rsidR="004B7698">
        <w:rPr>
          <w:rFonts w:ascii="Times New Roman" w:hAnsi="Times New Roman" w:cs="Times New Roman"/>
          <w:sz w:val="28"/>
          <w:szCs w:val="28"/>
        </w:rPr>
        <w:t xml:space="preserve">     </w:t>
      </w:r>
      <w:r w:rsidRPr="00463626">
        <w:rPr>
          <w:rFonts w:ascii="Times New Roman" w:hAnsi="Times New Roman" w:cs="Times New Roman"/>
          <w:sz w:val="28"/>
          <w:szCs w:val="28"/>
        </w:rPr>
        <w:t xml:space="preserve">  Ежегодно по инициативе Международной Диабетической Федерации Европейской Ассоциации проводятся Международные дни диабета, приуроченные ко дню рождения Фредерика </w:t>
      </w:r>
      <w:proofErr w:type="spellStart"/>
      <w:r w:rsidRPr="00463626">
        <w:rPr>
          <w:rFonts w:ascii="Times New Roman" w:hAnsi="Times New Roman" w:cs="Times New Roman"/>
          <w:sz w:val="28"/>
          <w:szCs w:val="28"/>
        </w:rPr>
        <w:t>Бантинга</w:t>
      </w:r>
      <w:proofErr w:type="spellEnd"/>
      <w:r w:rsidRPr="00463626">
        <w:rPr>
          <w:rFonts w:ascii="Times New Roman" w:hAnsi="Times New Roman" w:cs="Times New Roman"/>
          <w:sz w:val="28"/>
          <w:szCs w:val="28"/>
        </w:rPr>
        <w:t xml:space="preserve">, одного из первооткрывателей инсулина. </w:t>
      </w:r>
    </w:p>
    <w:p w:rsidR="00463626" w:rsidRPr="00950C13" w:rsidRDefault="004B7698" w:rsidP="004636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63626" w:rsidRPr="00950C13">
        <w:rPr>
          <w:rFonts w:ascii="Times New Roman" w:hAnsi="Times New Roman" w:cs="Times New Roman"/>
          <w:b/>
          <w:sz w:val="28"/>
          <w:szCs w:val="28"/>
        </w:rPr>
        <w:t>14 ноября 2016г</w:t>
      </w:r>
      <w:r>
        <w:rPr>
          <w:rFonts w:ascii="Times New Roman" w:hAnsi="Times New Roman" w:cs="Times New Roman"/>
          <w:b/>
          <w:sz w:val="28"/>
          <w:szCs w:val="28"/>
        </w:rPr>
        <w:t xml:space="preserve">ода </w:t>
      </w:r>
      <w:r w:rsidR="00463626" w:rsidRPr="00950C13">
        <w:rPr>
          <w:rFonts w:ascii="Times New Roman" w:hAnsi="Times New Roman" w:cs="Times New Roman"/>
          <w:b/>
          <w:sz w:val="28"/>
          <w:szCs w:val="28"/>
        </w:rPr>
        <w:t xml:space="preserve"> проводится Международный День диабета под девизом «Сохранение зрения при диабете».</w:t>
      </w:r>
    </w:p>
    <w:p w:rsidR="00463626" w:rsidRDefault="00463626" w:rsidP="004636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B769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Целью Всемирного Дня диабета является повышение осведомленности о диабете – не только о количестве заболевших сахарным диабетом, но и о том, как можно предотвратить развитие этой болезни во многих случаях.</w:t>
      </w:r>
    </w:p>
    <w:p w:rsidR="00592E1F" w:rsidRDefault="00592E1F" w:rsidP="004636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B769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Диабет – это заболевание, при котором клеткам организма трудно усваивать сахар (т.е. глюкозу) из крови и превращать его в энергию.</w:t>
      </w:r>
    </w:p>
    <w:p w:rsidR="00592E1F" w:rsidRDefault="00592E1F" w:rsidP="004636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B769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В результате сахар накапливается в крови и не используется в качестве питательного вещества. В конце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концов</w:t>
      </w:r>
      <w:proofErr w:type="gramEnd"/>
      <w:r w:rsidR="00165AD7">
        <w:rPr>
          <w:rFonts w:ascii="Times New Roman" w:hAnsi="Times New Roman" w:cs="Times New Roman"/>
          <w:sz w:val="28"/>
          <w:szCs w:val="28"/>
        </w:rPr>
        <w:t xml:space="preserve"> сахар выводится из организма с мочой. Несмотря на то, что сахарный диабет – это серьезное заболевание, ну</w:t>
      </w:r>
      <w:r w:rsidR="00950C13">
        <w:rPr>
          <w:rFonts w:ascii="Times New Roman" w:hAnsi="Times New Roman" w:cs="Times New Roman"/>
          <w:sz w:val="28"/>
          <w:szCs w:val="28"/>
        </w:rPr>
        <w:t>ж</w:t>
      </w:r>
      <w:r w:rsidR="00165AD7">
        <w:rPr>
          <w:rFonts w:ascii="Times New Roman" w:hAnsi="Times New Roman" w:cs="Times New Roman"/>
          <w:sz w:val="28"/>
          <w:szCs w:val="28"/>
        </w:rPr>
        <w:t>но помни</w:t>
      </w:r>
      <w:r w:rsidR="00950C13">
        <w:rPr>
          <w:rFonts w:ascii="Times New Roman" w:hAnsi="Times New Roman" w:cs="Times New Roman"/>
          <w:sz w:val="28"/>
          <w:szCs w:val="28"/>
        </w:rPr>
        <w:t>т</w:t>
      </w:r>
      <w:r w:rsidR="00165AD7">
        <w:rPr>
          <w:rFonts w:ascii="Times New Roman" w:hAnsi="Times New Roman" w:cs="Times New Roman"/>
          <w:sz w:val="28"/>
          <w:szCs w:val="28"/>
        </w:rPr>
        <w:t>ь, что его можно лечить.</w:t>
      </w:r>
    </w:p>
    <w:p w:rsidR="001A32FD" w:rsidRDefault="001A32FD" w:rsidP="004636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B769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Сахарный диабет – самое распространенное эндокринное заболевание в мире,  выражающееся нарушением всех видов обмена веществ.</w:t>
      </w:r>
    </w:p>
    <w:p w:rsidR="001A32FD" w:rsidRDefault="001A32FD" w:rsidP="004636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B769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Это заболевание играет значительную роль в структуре хронической патологии во всех возрастных группах, приводит к ранней ин</w:t>
      </w:r>
      <w:r w:rsidR="00B23E4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алидности больных из-за развития осложнений.</w:t>
      </w:r>
    </w:p>
    <w:p w:rsidR="00B23E45" w:rsidRDefault="00B23E45" w:rsidP="004636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B769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Существует прямая зависимость между компенсацией сахарного диабета, уровнем знаний пациентов о своем заболевании и адекватным самоконтролем.</w:t>
      </w:r>
    </w:p>
    <w:p w:rsidR="00814477" w:rsidRDefault="00814477" w:rsidP="004636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14477">
        <w:rPr>
          <w:rFonts w:ascii="Times New Roman" w:hAnsi="Times New Roman" w:cs="Times New Roman"/>
          <w:b/>
          <w:sz w:val="28"/>
          <w:szCs w:val="28"/>
        </w:rPr>
        <w:t>Чем страшен сахарный диабет?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4477">
        <w:rPr>
          <w:rFonts w:ascii="Times New Roman" w:hAnsi="Times New Roman" w:cs="Times New Roman"/>
          <w:b/>
          <w:sz w:val="28"/>
          <w:szCs w:val="28"/>
        </w:rPr>
        <w:t>Своими осложнениями!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Если при сахарном диабете не поддерживается нормальный уровень сахара в крови, то  остро развиваются тяжелые сосудистые осложнения: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ретинопатия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50C13">
        <w:rPr>
          <w:rFonts w:ascii="Times New Roman" w:hAnsi="Times New Roman" w:cs="Times New Roman"/>
          <w:sz w:val="28"/>
          <w:szCs w:val="28"/>
        </w:rPr>
        <w:t xml:space="preserve">нефропатия, </w:t>
      </w:r>
      <w:r>
        <w:rPr>
          <w:rFonts w:ascii="Times New Roman" w:hAnsi="Times New Roman" w:cs="Times New Roman"/>
          <w:sz w:val="28"/>
          <w:szCs w:val="28"/>
        </w:rPr>
        <w:t>артериальная гипертензия, ишемическая болезнь сердца, инсульт.</w:t>
      </w:r>
    </w:p>
    <w:p w:rsidR="00C25B84" w:rsidRDefault="00C25B84" w:rsidP="00C25B84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0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Как не заболеть диабетом второго типа</w:t>
      </w:r>
      <w:r w:rsidR="000331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?</w:t>
      </w:r>
    </w:p>
    <w:p w:rsidR="004B7698" w:rsidRDefault="00C25B84" w:rsidP="00C25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B7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25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группе риска заболевания сахарным диабетом 2 типа относятся люди в возрасте старше 45 лет, а также имеющих родственников с сахарным диабетом. В этих случаях обязательно обследование на определение уровня сахара в крови не реже 1 раза в 1-2 года. Своевременная проверка уровня глюкозы позволит выявить болезнь на ранних стадиях и вовремя начать лечение. </w:t>
      </w:r>
    </w:p>
    <w:p w:rsidR="00C25B84" w:rsidRPr="00C25B84" w:rsidRDefault="004B7698" w:rsidP="00C25B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25B84" w:rsidRPr="00C25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Последствия сахарного диабета могут проявиться в следующих осложнениях:</w:t>
      </w:r>
    </w:p>
    <w:p w:rsidR="00C25B84" w:rsidRPr="00C25B84" w:rsidRDefault="004B7698" w:rsidP="00C25B8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- </w:t>
      </w:r>
      <w:r w:rsidR="00C25B84" w:rsidRPr="00C25B8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потеря зрения,</w:t>
      </w:r>
    </w:p>
    <w:p w:rsidR="00C25B84" w:rsidRPr="00C25B84" w:rsidRDefault="004B7698" w:rsidP="00C25B8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- </w:t>
      </w:r>
      <w:r w:rsidR="00C25B84" w:rsidRPr="00C25B8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поражение </w:t>
      </w:r>
      <w:proofErr w:type="gramStart"/>
      <w:r w:rsidR="00C25B84" w:rsidRPr="00C25B8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сердечно-сосудистой</w:t>
      </w:r>
      <w:proofErr w:type="gramEnd"/>
      <w:r w:rsidR="00C25B84" w:rsidRPr="00C25B8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системы,</w:t>
      </w:r>
    </w:p>
    <w:p w:rsidR="00C25B84" w:rsidRPr="00C25B84" w:rsidRDefault="004B7698" w:rsidP="00C25B8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- </w:t>
      </w:r>
      <w:r w:rsidR="00C25B84" w:rsidRPr="00C25B8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ухудшение работы почек.</w:t>
      </w:r>
    </w:p>
    <w:p w:rsidR="00C25B84" w:rsidRPr="00C25B84" w:rsidRDefault="00C25B84" w:rsidP="00C25B84">
      <w:pPr>
        <w:spacing w:after="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Так как основной после наследственности причиной развития сахарного диабета является ожирение, то профилактика диабета 2 типа должна начинаться с корректировки питания. Известным способом измерения избытка веса является расчет ИМТ (индекса массы тела). Если этот показатель превышает допустимые нормы, то необходимо соблюдать </w:t>
      </w:r>
      <w:r w:rsidRPr="004B7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следующие рекомендации по снижению веса:</w:t>
      </w:r>
    </w:p>
    <w:p w:rsidR="00C25B84" w:rsidRPr="00C25B84" w:rsidRDefault="004B7698" w:rsidP="00C25B8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B769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C25B84" w:rsidRPr="00C25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недопустимо голодание и увлечение жесткими диетами,</w:t>
      </w:r>
    </w:p>
    <w:p w:rsidR="00C25B84" w:rsidRPr="00C25B84" w:rsidRDefault="004B7698" w:rsidP="00C25B8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="00C25B84" w:rsidRPr="00C25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есть лучше несколько раз в день, но небольшими порциями и в определенное время,</w:t>
      </w:r>
    </w:p>
    <w:p w:rsidR="00C25B84" w:rsidRPr="00C25B84" w:rsidRDefault="004B7698" w:rsidP="00C25B8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="00C25B84" w:rsidRPr="00C25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есть, если не хочется,</w:t>
      </w:r>
    </w:p>
    <w:p w:rsidR="00C25B84" w:rsidRPr="00C25B84" w:rsidRDefault="004B7698" w:rsidP="00C25B8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="00C25B84" w:rsidRPr="00C25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разнообразить меню, включить в рацион свежие овощи, фрукты, исключить жирные и консервированные продукты.</w:t>
      </w:r>
    </w:p>
    <w:p w:rsidR="00C25B84" w:rsidRPr="00C25B84" w:rsidRDefault="00C25B84" w:rsidP="00C25B84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Занятия спортом, ежедневные умеренные физические нагрузки также относятся к предупредительным мерам в борьбе с сахарным диабетом. При занятиях спортом активизируется обмен веществ, обновляются клетки крови, улучшается их состав. Однако помните, что вид спорта и уровень нагрузки необходимо подбирать исходя из общего физического состояния, лучше проконсультироваться с врачом.</w:t>
      </w:r>
    </w:p>
    <w:p w:rsidR="00C25B84" w:rsidRPr="00C25B84" w:rsidRDefault="00C25B84" w:rsidP="00C25B84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C25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Профилактика сахарного диабета</w:t>
      </w:r>
      <w:r w:rsidRPr="00C25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и сохранение положительного эмоционального духа. Постоянные стрессы, депрессия, нервное истощение могут привести к развитию заболевания. Стоит избегать ситуаций, вынуждающих нервничать, находить варианты выхода из депрессивного состояния.</w:t>
      </w:r>
    </w:p>
    <w:p w:rsidR="00C25B84" w:rsidRPr="00C25B84" w:rsidRDefault="00C25B84" w:rsidP="00C25B84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группу риска попадают те женщины, у которых за время беременности вес увеличился более</w:t>
      </w:r>
      <w:proofErr w:type="gramStart"/>
      <w:r w:rsidRPr="00C25B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C25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на 17 кг, а также те, у которых ребенок родился весом 4,5 кг и выше. Профилактику сахарного диабета у женщин нужно начинать сразу после родов, так как сахарный диабет развиваться постепенно и может проявиться через несколько лет. К предупредительным мероприятиям для женщин относят восстановление веса, физические нагрузки и поддерживание правильного образа жизни.</w:t>
      </w:r>
    </w:p>
    <w:p w:rsidR="004B7698" w:rsidRDefault="004B7698" w:rsidP="00C25B84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7698" w:rsidRDefault="004B7698" w:rsidP="00C25B84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5B84" w:rsidRPr="00741014" w:rsidRDefault="00C25B84" w:rsidP="00C25B84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1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Как избежать осложнений при сахарном диабете</w:t>
      </w:r>
    </w:p>
    <w:p w:rsidR="00C25B84" w:rsidRPr="00C25B84" w:rsidRDefault="00C25B84" w:rsidP="00C25B84">
      <w:pPr>
        <w:spacing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5B84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Сахарный диабет – хроническое заболевание, при осложнении которого могут возникнуть другие необратимые последствия:</w:t>
      </w:r>
    </w:p>
    <w:p w:rsidR="00C25B84" w:rsidRPr="00C25B84" w:rsidRDefault="00B96471" w:rsidP="00C25B84">
      <w:pPr>
        <w:spacing w:before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25B84" w:rsidRPr="00C25B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поражение сосудов различных органов,</w:t>
      </w:r>
    </w:p>
    <w:p w:rsidR="00C25B84" w:rsidRPr="00C25B84" w:rsidRDefault="00B96471" w:rsidP="00C25B84">
      <w:pPr>
        <w:spacing w:before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25B84" w:rsidRPr="00C25B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поражение сетчатки глаза, что может привести к снижению и потере зрения,</w:t>
      </w:r>
    </w:p>
    <w:p w:rsidR="007E6EB1" w:rsidRDefault="00B96471" w:rsidP="00C25B84">
      <w:pPr>
        <w:spacing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25B84" w:rsidRPr="00C25B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почечная недостаточность, причиной которой могут стать поврежденные сосуды почек,</w:t>
      </w:r>
    </w:p>
    <w:p w:rsidR="00C25B84" w:rsidRPr="00C25B84" w:rsidRDefault="00B96471" w:rsidP="00C25B84">
      <w:pPr>
        <w:spacing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25B84" w:rsidRPr="00C25B84">
        <w:rPr>
          <w:rFonts w:ascii="Times New Roman" w:eastAsia="Times New Roman" w:hAnsi="Times New Roman" w:cs="Times New Roman"/>
          <w:sz w:val="28"/>
          <w:szCs w:val="28"/>
          <w:lang w:eastAsia="ru-RU"/>
        </w:rPr>
        <w:t>энцефалопатия (поражение сосудов головного мозга).</w:t>
      </w:r>
    </w:p>
    <w:p w:rsidR="00C25B84" w:rsidRPr="00C25B84" w:rsidRDefault="00C25B84" w:rsidP="00C25B84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B84">
        <w:rPr>
          <w:rFonts w:ascii="Times New Roman" w:eastAsia="Times New Roman" w:hAnsi="Times New Roman" w:cs="Times New Roman"/>
          <w:sz w:val="28"/>
          <w:szCs w:val="28"/>
          <w:lang w:eastAsia="ru-RU"/>
        </w:rPr>
        <w:t>Ввиду достаточно серьезных последствий, больным крайне необходима профилактика осложнений сахарного диабета.</w:t>
      </w:r>
      <w:r w:rsidR="00CA4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5B84" w:rsidRPr="00741014" w:rsidRDefault="00C25B84" w:rsidP="00C25B84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1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превентивным мероприятиям относят:</w:t>
      </w:r>
    </w:p>
    <w:p w:rsidR="00777FC5" w:rsidRDefault="004B7698" w:rsidP="00C25B84">
      <w:pPr>
        <w:spacing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посто</w:t>
      </w:r>
      <w:r w:rsidR="00C25B84" w:rsidRPr="00C25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янный регулярный контроль </w:t>
      </w:r>
      <w:r w:rsidR="00777F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содержанием глюкозы в крови</w:t>
      </w:r>
      <w:proofErr w:type="gramStart"/>
      <w:r w:rsidR="0077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</w:p>
    <w:p w:rsidR="00C25B84" w:rsidRPr="00C25B84" w:rsidRDefault="00777FC5" w:rsidP="00C25B84">
      <w:pPr>
        <w:spacing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25B84" w:rsidRPr="00C25B84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превышении допустимого показания начинается процесс поражения сосудов;</w:t>
      </w:r>
    </w:p>
    <w:p w:rsidR="00B96471" w:rsidRDefault="004B7698" w:rsidP="00C25B84">
      <w:pPr>
        <w:spacing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C25B84" w:rsidRPr="00C25B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поддержание</w:t>
      </w:r>
      <w:r w:rsidR="00B96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артериального давления;</w:t>
      </w:r>
    </w:p>
    <w:p w:rsidR="00C25B84" w:rsidRPr="00C25B84" w:rsidRDefault="00B96471" w:rsidP="00C25B84">
      <w:pPr>
        <w:spacing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C25B84" w:rsidRPr="00C25B8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с сахарным диабетом должны соблюдать диету;</w:t>
      </w:r>
    </w:p>
    <w:p w:rsidR="00C25B84" w:rsidRPr="00C25B84" w:rsidRDefault="00B96471" w:rsidP="00C25B84">
      <w:pPr>
        <w:spacing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C25B84" w:rsidRPr="00C25B8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диабетикам необходимо отказаться от алкоголя и курения, которые могут усугубить состояние и привести к необратимым осложнениям.</w:t>
      </w:r>
    </w:p>
    <w:p w:rsidR="00C25B84" w:rsidRPr="00C25B84" w:rsidRDefault="00B96471" w:rsidP="00C25B84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="00C25B84" w:rsidRPr="00C25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Учитывая, что количество больных сахарным диабетом растет, </w:t>
      </w:r>
      <w:r w:rsidR="007E6E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bookmarkStart w:id="0" w:name="_GoBack"/>
      <w:bookmarkEnd w:id="0"/>
      <w:r w:rsidR="00C25B84" w:rsidRPr="00C25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рофилактика сахарного диабета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54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обязательна </w:t>
      </w:r>
      <w:r w:rsidR="00C25B84" w:rsidRPr="00C25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проведения каждым человеком.</w:t>
      </w:r>
    </w:p>
    <w:p w:rsidR="00C25B84" w:rsidRPr="00C25B84" w:rsidRDefault="00C25B84" w:rsidP="00C25B8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84" w:rsidRPr="00C25B84" w:rsidRDefault="00C25B84" w:rsidP="00C25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25B84" w:rsidRPr="00C25B84" w:rsidSect="004636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26"/>
    <w:rsid w:val="00033156"/>
    <w:rsid w:val="00165AD7"/>
    <w:rsid w:val="001A32FD"/>
    <w:rsid w:val="00275F12"/>
    <w:rsid w:val="00316E04"/>
    <w:rsid w:val="003D6E64"/>
    <w:rsid w:val="00463626"/>
    <w:rsid w:val="004B7698"/>
    <w:rsid w:val="00592E1F"/>
    <w:rsid w:val="00654588"/>
    <w:rsid w:val="00777FC5"/>
    <w:rsid w:val="007E6EB1"/>
    <w:rsid w:val="00814477"/>
    <w:rsid w:val="00950C13"/>
    <w:rsid w:val="00B23E45"/>
    <w:rsid w:val="00B96471"/>
    <w:rsid w:val="00C25B84"/>
    <w:rsid w:val="00CA4253"/>
    <w:rsid w:val="00CA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6E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6E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5</cp:revision>
  <cp:lastPrinted>2016-11-10T12:39:00Z</cp:lastPrinted>
  <dcterms:created xsi:type="dcterms:W3CDTF">2016-11-10T12:41:00Z</dcterms:created>
  <dcterms:modified xsi:type="dcterms:W3CDTF">2016-11-10T13:55:00Z</dcterms:modified>
</cp:coreProperties>
</file>